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D749" w14:textId="77777777" w:rsidR="00195473" w:rsidRDefault="00195473" w:rsidP="00195473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FDD1D" w14:textId="77777777" w:rsidR="00195473" w:rsidRDefault="00195473" w:rsidP="00195473">
      <w:pPr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0" wp14:anchorId="65873D7B" wp14:editId="104E93D8">
            <wp:simplePos x="0" y="0"/>
            <wp:positionH relativeFrom="column">
              <wp:posOffset>0</wp:posOffset>
            </wp:positionH>
            <wp:positionV relativeFrom="paragraph">
              <wp:posOffset>-10795</wp:posOffset>
            </wp:positionV>
            <wp:extent cx="347345" cy="467995"/>
            <wp:effectExtent l="0" t="0" r="0" b="0"/>
            <wp:wrapNone/>
            <wp:docPr id="2" name="Picture 2" descr="C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ROMÂNIA</w:t>
      </w:r>
    </w:p>
    <w:p w14:paraId="30029A52" w14:textId="77777777" w:rsidR="00195473" w:rsidRDefault="00195473" w:rsidP="00195473">
      <w:pPr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JUDEŢUL CĂLĂRAŞI</w:t>
      </w:r>
    </w:p>
    <w:p w14:paraId="6EE70E22" w14:textId="77777777" w:rsidR="00195473" w:rsidRDefault="00195473" w:rsidP="0019547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PRIMARIA MITRENI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3"/>
        <w:gridCol w:w="3937"/>
      </w:tblGrid>
      <w:tr w:rsidR="00195473" w14:paraId="1ABE9C1E" w14:textId="77777777" w:rsidTr="00C0405E"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2018" w14:textId="77777777" w:rsidR="00195473" w:rsidRDefault="00195473" w:rsidP="00C040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Str. Muşeţelului, nr. 187, sat Mitreni, comuna Mitreni,  judeţul Călăraşi, CP-917175, CF-3966290</w:t>
            </w:r>
          </w:p>
          <w:p w14:paraId="38DA085E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Tel./ fax: 0242525450 /  0242525322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DB36" w14:textId="77777777" w:rsidR="00195473" w:rsidRDefault="00195473" w:rsidP="00C0405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  </w:t>
            </w:r>
          </w:p>
          <w:p w14:paraId="07097106" w14:textId="77777777" w:rsidR="00195473" w:rsidRDefault="00195FC3" w:rsidP="00C0405E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t>contact@</w:t>
            </w:r>
            <w:r>
              <w:rPr>
                <w:sz w:val="20"/>
              </w:rPr>
              <w:t>primariamitreni.ro</w:t>
            </w:r>
          </w:p>
          <w:p w14:paraId="1041B4D2" w14:textId="77777777" w:rsidR="00195473" w:rsidRDefault="00195473" w:rsidP="00C0405E">
            <w:pPr>
              <w:ind w:left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sz w:val="20"/>
                </w:rPr>
                <w:t>primariamitreni@gmail.com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43C29443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</w:t>
            </w:r>
            <w:r>
              <w:fldChar w:fldCharType="begin"/>
            </w:r>
            <w:r>
              <w:instrText>HYPERLINK "http://www.primariamitreni.ro"</w:instrText>
            </w:r>
            <w:r>
              <w:fldChar w:fldCharType="separate"/>
            </w:r>
            <w:r>
              <w:rPr>
                <w:rStyle w:val="Hyperlink"/>
                <w:sz w:val="20"/>
              </w:rPr>
              <w:t>www.primariamitreni.ro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</w:tbl>
    <w:p w14:paraId="1D77F335" w14:textId="4EBF573C" w:rsidR="00195473" w:rsidRDefault="00195473" w:rsidP="00195473">
      <w:pPr>
        <w:jc w:val="both"/>
        <w:rPr>
          <w:rFonts w:ascii="Times New Roman" w:hAnsi="Times New Roman" w:cs="Times New Roman"/>
          <w:b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Nr.  </w:t>
      </w:r>
      <w:r w:rsidR="00C01F51" w:rsidRPr="00C01F51">
        <w:rPr>
          <w:rFonts w:ascii="Times New Roman" w:hAnsi="Times New Roman" w:cs="Times New Roman"/>
          <w:b/>
          <w:sz w:val="20"/>
          <w:szCs w:val="20"/>
        </w:rPr>
        <w:t>2112.30.04.2025</w:t>
      </w:r>
    </w:p>
    <w:p w14:paraId="1DB9F699" w14:textId="77777777" w:rsidR="00195473" w:rsidRDefault="00195473" w:rsidP="00081A47">
      <w:pPr>
        <w:spacing w:line="360" w:lineRule="auto"/>
        <w:jc w:val="center"/>
        <w:rPr>
          <w:rFonts w:ascii="Times New Roman" w:hAnsi="Times New Roman" w:cs="Times New Roman"/>
          <w:b/>
          <w:w w:val="125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w w:val="125"/>
          <w:sz w:val="20"/>
          <w:szCs w:val="20"/>
          <w:lang w:val="en-US"/>
        </w:rPr>
        <w:t>RAPORT FINAL AL CONCURSULUI/EXAMENULUI</w:t>
      </w:r>
    </w:p>
    <w:p w14:paraId="6D3EABD7" w14:textId="70C94149" w:rsidR="00195473" w:rsidRDefault="00081A47" w:rsidP="00081A4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 recrutare  în vederea </w:t>
      </w:r>
      <w:r w:rsidRPr="00861888">
        <w:rPr>
          <w:rFonts w:ascii="Times New Roman" w:hAnsi="Times New Roman" w:cs="Times New Roman"/>
          <w:b/>
        </w:rPr>
        <w:t>ocu</w:t>
      </w:r>
      <w:r>
        <w:rPr>
          <w:rFonts w:ascii="Times New Roman" w:hAnsi="Times New Roman" w:cs="Times New Roman"/>
          <w:b/>
        </w:rPr>
        <w:t>parii</w:t>
      </w:r>
      <w:r w:rsidRPr="00861888">
        <w:rPr>
          <w:rFonts w:ascii="Times New Roman" w:hAnsi="Times New Roman" w:cs="Times New Roman"/>
          <w:b/>
        </w:rPr>
        <w:t xml:space="preserve"> funcției pubice de execuție vacante de inspector, cls. I, grad profesional superior la Compartimentul Contabilitate și resurse umane</w:t>
      </w:r>
      <w:r>
        <w:rPr>
          <w:rFonts w:ascii="Times New Roman" w:hAnsi="Times New Roman" w:cs="Times New Roman"/>
          <w:b/>
          <w:sz w:val="24"/>
          <w:szCs w:val="24"/>
        </w:rPr>
        <w:t xml:space="preserve"> din cadrul aparatului de specialitate al primarului comunei Mitreni, judetul Calarasi</w:t>
      </w:r>
    </w:p>
    <w:p w14:paraId="18535BA9" w14:textId="77777777" w:rsidR="00195473" w:rsidRDefault="00195473" w:rsidP="00195473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Funcția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publică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>de</w:t>
      </w:r>
      <w:proofErr w:type="gramEnd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>execuție</w:t>
      </w:r>
      <w:proofErr w:type="spellEnd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>vacantă</w:t>
      </w:r>
      <w:proofErr w:type="spellEnd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care se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organizează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concursul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examenul</w:t>
      </w:r>
      <w:proofErr w:type="spellEnd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de </w:t>
      </w:r>
      <w:proofErr w:type="spellStart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>recrutare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14:paraId="50F012DF" w14:textId="3153D3E9" w:rsidR="00195473" w:rsidRDefault="00195473" w:rsidP="0019547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Funcția publică de execuție </w:t>
      </w:r>
      <w:r w:rsidR="00BD5A7F">
        <w:rPr>
          <w:rFonts w:ascii="Times New Roman" w:hAnsi="Times New Roman" w:cs="Times New Roman"/>
          <w:sz w:val="20"/>
          <w:szCs w:val="20"/>
        </w:rPr>
        <w:t xml:space="preserve"> de inspector</w:t>
      </w:r>
      <w:r>
        <w:rPr>
          <w:rFonts w:ascii="Times New Roman" w:hAnsi="Times New Roman" w:cs="Times New Roman"/>
          <w:sz w:val="20"/>
          <w:szCs w:val="20"/>
        </w:rPr>
        <w:t>, cls. I grad prof</w:t>
      </w:r>
      <w:r w:rsidR="00BD5A7F">
        <w:rPr>
          <w:rFonts w:ascii="Times New Roman" w:hAnsi="Times New Roman" w:cs="Times New Roman"/>
          <w:sz w:val="20"/>
          <w:szCs w:val="20"/>
        </w:rPr>
        <w:t xml:space="preserve">esional </w:t>
      </w:r>
      <w:r w:rsidR="00081A47">
        <w:rPr>
          <w:rFonts w:ascii="Times New Roman" w:hAnsi="Times New Roman" w:cs="Times New Roman"/>
          <w:sz w:val="20"/>
          <w:szCs w:val="20"/>
        </w:rPr>
        <w:t xml:space="preserve">superior </w:t>
      </w:r>
      <w:r>
        <w:rPr>
          <w:rFonts w:ascii="Times New Roman" w:hAnsi="Times New Roman" w:cs="Times New Roman"/>
          <w:sz w:val="20"/>
          <w:szCs w:val="20"/>
        </w:rPr>
        <w:t xml:space="preserve">la </w:t>
      </w:r>
      <w:r w:rsidR="00BD5A7F">
        <w:rPr>
          <w:rFonts w:ascii="Times New Roman" w:hAnsi="Times New Roman" w:cs="Times New Roman"/>
          <w:sz w:val="20"/>
          <w:szCs w:val="20"/>
        </w:rPr>
        <w:t xml:space="preserve">compartimentul </w:t>
      </w:r>
      <w:r w:rsidR="00081A47">
        <w:rPr>
          <w:rFonts w:ascii="Times New Roman" w:hAnsi="Times New Roman" w:cs="Times New Roman"/>
          <w:sz w:val="20"/>
          <w:szCs w:val="20"/>
        </w:rPr>
        <w:t xml:space="preserve">Contabilitate si resurse umane </w:t>
      </w:r>
      <w:r>
        <w:rPr>
          <w:rFonts w:ascii="Times New Roman" w:hAnsi="Times New Roman" w:cs="Times New Roman"/>
          <w:sz w:val="20"/>
          <w:szCs w:val="20"/>
        </w:rPr>
        <w:t xml:space="preserve"> din cadrul aparatului de specialitate al primarului comunei Mitreni, judetul Calarasi</w:t>
      </w:r>
    </w:p>
    <w:p w14:paraId="2510E2DC" w14:textId="77777777" w:rsidR="00195473" w:rsidRDefault="00195473" w:rsidP="00195473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INFORMAŢII PRIVIND SELECȚIA DOSARELOR</w:t>
      </w:r>
    </w:p>
    <w:p w14:paraId="13DBD057" w14:textId="533CAB2F" w:rsidR="00195473" w:rsidRPr="00AD1B25" w:rsidRDefault="00195473" w:rsidP="0019547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D1B25">
        <w:rPr>
          <w:rFonts w:ascii="Times New Roman" w:hAnsi="Times New Roman" w:cs="Times New Roman"/>
          <w:sz w:val="20"/>
          <w:szCs w:val="20"/>
          <w:lang w:val="en-US"/>
        </w:rPr>
        <w:t xml:space="preserve">Data </w:t>
      </w:r>
      <w:proofErr w:type="spellStart"/>
      <w:r w:rsidRPr="00AD1B25">
        <w:rPr>
          <w:rFonts w:ascii="Times New Roman" w:hAnsi="Times New Roman" w:cs="Times New Roman"/>
          <w:sz w:val="20"/>
          <w:szCs w:val="20"/>
          <w:lang w:val="en-US"/>
        </w:rPr>
        <w:t>selecţiei</w:t>
      </w:r>
      <w:proofErr w:type="spellEnd"/>
      <w:r w:rsidRPr="00AD1B2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D1B25">
        <w:rPr>
          <w:rFonts w:ascii="Times New Roman" w:hAnsi="Times New Roman" w:cs="Times New Roman"/>
          <w:sz w:val="20"/>
          <w:szCs w:val="20"/>
          <w:lang w:val="en-US"/>
        </w:rPr>
        <w:t>dosarelor</w:t>
      </w:r>
      <w:proofErr w:type="spellEnd"/>
      <w:r w:rsidRPr="00AD1B2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081A47" w:rsidRPr="00AD1B25">
        <w:rPr>
          <w:rFonts w:ascii="Times New Roman" w:hAnsi="Times New Roman" w:cs="Times New Roman"/>
          <w:b/>
          <w:sz w:val="20"/>
          <w:szCs w:val="20"/>
          <w:lang w:val="en-US"/>
        </w:rPr>
        <w:t>27</w:t>
      </w:r>
      <w:r w:rsidR="00BD5A7F" w:rsidRPr="00AD1B25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="00081A47" w:rsidRPr="00AD1B25">
        <w:rPr>
          <w:rFonts w:ascii="Times New Roman" w:hAnsi="Times New Roman" w:cs="Times New Roman"/>
          <w:b/>
          <w:sz w:val="20"/>
          <w:szCs w:val="20"/>
          <w:lang w:val="en-US"/>
        </w:rPr>
        <w:t>04</w:t>
      </w:r>
      <w:r w:rsidRPr="00AD1B25">
        <w:rPr>
          <w:rFonts w:ascii="Times New Roman" w:hAnsi="Times New Roman" w:cs="Times New Roman"/>
          <w:b/>
          <w:sz w:val="20"/>
          <w:szCs w:val="20"/>
          <w:lang w:val="en-US"/>
        </w:rPr>
        <w:t>.2024</w:t>
      </w:r>
    </w:p>
    <w:tbl>
      <w:tblPr>
        <w:tblStyle w:val="TableGrid"/>
        <w:tblW w:w="5000" w:type="pct"/>
        <w:tblInd w:w="0" w:type="dxa"/>
        <w:tblLook w:val="01E0" w:firstRow="1" w:lastRow="1" w:firstColumn="1" w:lastColumn="1" w:noHBand="0" w:noVBand="0"/>
      </w:tblPr>
      <w:tblGrid>
        <w:gridCol w:w="523"/>
        <w:gridCol w:w="3132"/>
        <w:gridCol w:w="2665"/>
        <w:gridCol w:w="2690"/>
      </w:tblGrid>
      <w:tr w:rsidR="00195473" w14:paraId="6CFCAB23" w14:textId="77777777" w:rsidTr="00C0405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8D8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13BFF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48478445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4B6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52EAA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Numar dosar candidat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609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62EDD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Rezultatul selecţiei dosarelor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94B9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65F23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Motivul respingerii dosarului</w:t>
            </w:r>
          </w:p>
        </w:tc>
      </w:tr>
      <w:tr w:rsidR="00195473" w14:paraId="6AFBC393" w14:textId="77777777" w:rsidTr="00C0405E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4D6F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6E92" w14:textId="7398B874" w:rsidR="00195473" w:rsidRDefault="00081A47" w:rsidP="00C0405E">
            <w:pPr>
              <w:ind w:right="9"/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1670/22.04.2025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A94F" w14:textId="77777777" w:rsidR="00195473" w:rsidRDefault="00195473" w:rsidP="00C0405E">
            <w:pPr>
              <w:ind w:right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ADMIS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267A" w14:textId="77777777" w:rsidR="00195473" w:rsidRDefault="00195473" w:rsidP="00C0405E">
            <w:pPr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578AD384" w14:textId="77777777" w:rsidR="00195473" w:rsidRDefault="00195473" w:rsidP="001954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3E14533" w14:textId="77777777" w:rsidR="00195473" w:rsidRDefault="00195473" w:rsidP="001954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4286B9F" w14:textId="77777777" w:rsidR="00195473" w:rsidRDefault="00195473" w:rsidP="001954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DB5B882" w14:textId="77777777" w:rsidR="00195473" w:rsidRDefault="00195473" w:rsidP="001954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INFORMAŢII PRIVIND PROBA SCRISĂ</w:t>
      </w:r>
    </w:p>
    <w:p w14:paraId="4F7435E8" w14:textId="4A3BC9BA" w:rsidR="00195473" w:rsidRDefault="00195473" w:rsidP="00195473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ora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desfăşurării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probei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scrise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081A47">
        <w:rPr>
          <w:rFonts w:ascii="Times New Roman" w:hAnsi="Times New Roman" w:cs="Times New Roman"/>
          <w:b/>
          <w:sz w:val="20"/>
          <w:szCs w:val="20"/>
          <w:lang w:val="en-US"/>
        </w:rPr>
        <w:t xml:space="preserve">30 </w:t>
      </w:r>
      <w:proofErr w:type="spellStart"/>
      <w:r w:rsidR="00081A47">
        <w:rPr>
          <w:rFonts w:ascii="Times New Roman" w:hAnsi="Times New Roman" w:cs="Times New Roman"/>
          <w:b/>
          <w:sz w:val="20"/>
          <w:szCs w:val="20"/>
          <w:lang w:val="en-US"/>
        </w:rPr>
        <w:t>aprilie</w:t>
      </w:r>
      <w:proofErr w:type="spellEnd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="00BD5A7F">
        <w:rPr>
          <w:rFonts w:ascii="Times New Roman" w:hAnsi="Times New Roman" w:cs="Times New Roman"/>
          <w:b/>
          <w:sz w:val="20"/>
          <w:szCs w:val="20"/>
          <w:lang w:val="en-US"/>
        </w:rPr>
        <w:t xml:space="preserve">2025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ora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10</w:t>
      </w:r>
      <w:r w:rsidR="00483B33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5</w:t>
      </w:r>
      <w:r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 xml:space="preserve">0 </w:t>
      </w:r>
      <w:r w:rsidR="00483B33">
        <w:rPr>
          <w:rFonts w:ascii="Times New Roman" w:hAnsi="Times New Roman" w:cs="Times New Roman"/>
          <w:b/>
          <w:sz w:val="20"/>
          <w:szCs w:val="20"/>
          <w:lang w:val="en-US"/>
        </w:rPr>
        <w:t>–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12</w:t>
      </w:r>
      <w:r w:rsidR="00483B33"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5</w:t>
      </w:r>
      <w:r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  <w:t>0</w:t>
      </w:r>
    </w:p>
    <w:p w14:paraId="3844E797" w14:textId="77777777" w:rsidR="00195473" w:rsidRDefault="00195473" w:rsidP="00195473">
      <w:pPr>
        <w:spacing w:after="0"/>
        <w:ind w:right="11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Probleme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intervenite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pe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durata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desfăşurării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probei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scrise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nu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este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6754B52" w14:textId="77777777" w:rsidR="00195473" w:rsidRDefault="00195473" w:rsidP="00195473">
      <w:pPr>
        <w:spacing w:after="240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14:paraId="1CD75CDC" w14:textId="77777777" w:rsidR="00195473" w:rsidRDefault="00195473" w:rsidP="00195473">
      <w:pPr>
        <w:spacing w:after="240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14:paraId="0D12361F" w14:textId="77777777" w:rsidR="00195473" w:rsidRDefault="00195473" w:rsidP="00195473">
      <w:pPr>
        <w:spacing w:after="240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14:paraId="0EB300B5" w14:textId="77777777" w:rsidR="00195473" w:rsidRDefault="00195473" w:rsidP="00195473">
      <w:pPr>
        <w:spacing w:after="240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910"/>
        <w:gridCol w:w="1678"/>
        <w:gridCol w:w="1651"/>
        <w:gridCol w:w="816"/>
        <w:gridCol w:w="883"/>
      </w:tblGrid>
      <w:tr w:rsidR="00BD5A7F" w14:paraId="01790897" w14:textId="77777777" w:rsidTr="00C0405E">
        <w:trPr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ED123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Candidat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19D3BB" w14:textId="77777777" w:rsidR="00195473" w:rsidRDefault="00BD5A7F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Președinte și membrii</w:t>
            </w:r>
            <w:r w:rsidR="00195473">
              <w:rPr>
                <w:rFonts w:ascii="Times New Roman" w:hAnsi="Times New Roman" w:cs="Times New Roman"/>
                <w:sz w:val="20"/>
                <w:szCs w:val="20"/>
              </w:rPr>
              <w:t xml:space="preserve"> comisiei: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6042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</w:t>
            </w:r>
          </w:p>
          <w:p w14:paraId="0165AE14" w14:textId="77777777" w:rsidR="00195473" w:rsidRDefault="00195473" w:rsidP="00C0405E">
            <w:pPr>
              <w:ind w:left="-63" w:right="-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F089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Rezultat</w:t>
            </w:r>
          </w:p>
          <w:p w14:paraId="41BF853F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</w:t>
            </w:r>
          </w:p>
          <w:p w14:paraId="6B67A02F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scrisă</w:t>
            </w:r>
          </w:p>
        </w:tc>
      </w:tr>
      <w:tr w:rsidR="00BD5A7F" w14:paraId="17D476EA" w14:textId="77777777" w:rsidTr="00C0405E">
        <w:trPr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3058" w14:textId="77777777" w:rsidR="00195473" w:rsidRDefault="00195473" w:rsidP="00C0405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8A6F3F" w14:textId="77777777" w:rsidR="00195473" w:rsidRDefault="00BD5A7F" w:rsidP="00C0405E">
            <w:pPr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PREȘEDINTE COMISIE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99C" w14:textId="77777777" w:rsidR="00195473" w:rsidRDefault="00BD5A7F" w:rsidP="00C0405E">
            <w:pPr>
              <w:ind w:left="-53" w:right="-132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MEMBRUL NR.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ECF7" w14:textId="77777777" w:rsidR="00195473" w:rsidRDefault="00BD5A7F" w:rsidP="00C0405E">
            <w:pPr>
              <w:ind w:right="-114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mEMBRUL NR.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A645" w14:textId="77777777" w:rsidR="00195473" w:rsidRDefault="00195473" w:rsidP="00C04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1D3" w14:textId="77777777" w:rsidR="00195473" w:rsidRDefault="00195473" w:rsidP="00C04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A7F" w14:paraId="0221169B" w14:textId="77777777" w:rsidTr="00C0405E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29AD7" w14:textId="5F77D966" w:rsidR="00195473" w:rsidRDefault="00081A47" w:rsidP="00C0405E">
            <w:pPr>
              <w:ind w:right="9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1670/22.04.2025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B0DE9" w14:textId="77777777" w:rsidR="00195473" w:rsidRDefault="00BD5A7F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7B63" w14:textId="77777777" w:rsidR="00195473" w:rsidRDefault="00BD5A7F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5357" w14:textId="77777777" w:rsidR="00195473" w:rsidRDefault="00BD5A7F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0A4C" w14:textId="77777777" w:rsidR="00195473" w:rsidRDefault="00BD5A7F" w:rsidP="00C040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  <w:r w:rsidR="0019547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C959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ADMIS</w:t>
            </w:r>
          </w:p>
        </w:tc>
      </w:tr>
    </w:tbl>
    <w:p w14:paraId="4A6CDF6C" w14:textId="77777777" w:rsidR="00195473" w:rsidRDefault="00195473" w:rsidP="00195473">
      <w:pPr>
        <w:ind w:right="9"/>
        <w:jc w:val="both"/>
        <w:rPr>
          <w:rFonts w:ascii="Times New Roman" w:hAnsi="Times New Roman" w:cs="Times New Roman"/>
          <w:sz w:val="20"/>
          <w:szCs w:val="20"/>
        </w:rPr>
      </w:pPr>
    </w:p>
    <w:p w14:paraId="4DC40508" w14:textId="77777777" w:rsidR="00195473" w:rsidRDefault="00195473" w:rsidP="00195473">
      <w:pPr>
        <w:spacing w:line="48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INFORMAŢII PRIVIND INTERVIUL</w:t>
      </w:r>
    </w:p>
    <w:p w14:paraId="7401E9BB" w14:textId="708BAD79" w:rsidR="00195473" w:rsidRPr="00253867" w:rsidRDefault="00195473" w:rsidP="0019547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şi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ora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desfăşurării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interviului</w:t>
      </w:r>
      <w:proofErr w:type="spellEnd"/>
      <w:r w:rsidRPr="00AD1B25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C7422A" w:rsidRPr="00AD1B25">
        <w:rPr>
          <w:rFonts w:ascii="Times New Roman" w:hAnsi="Times New Roman" w:cs="Times New Roman"/>
          <w:b/>
          <w:sz w:val="20"/>
          <w:szCs w:val="20"/>
          <w:lang w:val="en-US"/>
        </w:rPr>
        <w:t>30</w:t>
      </w:r>
      <w:r w:rsidR="00647B72" w:rsidRPr="00AD1B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C7422A" w:rsidRPr="00AD1B25">
        <w:rPr>
          <w:rFonts w:ascii="Times New Roman" w:hAnsi="Times New Roman" w:cs="Times New Roman"/>
          <w:b/>
          <w:sz w:val="20"/>
          <w:szCs w:val="20"/>
          <w:lang w:val="en-US"/>
        </w:rPr>
        <w:t>aprilie</w:t>
      </w:r>
      <w:proofErr w:type="spellEnd"/>
      <w:r w:rsidR="00647B72" w:rsidRPr="00AD1B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2025 </w:t>
      </w:r>
      <w:proofErr w:type="spellStart"/>
      <w:r w:rsidR="00647B72" w:rsidRPr="00AD1B25">
        <w:rPr>
          <w:rFonts w:ascii="Times New Roman" w:hAnsi="Times New Roman" w:cs="Times New Roman"/>
          <w:b/>
          <w:sz w:val="20"/>
          <w:szCs w:val="20"/>
          <w:lang w:val="en-US"/>
        </w:rPr>
        <w:t>ora</w:t>
      </w:r>
      <w:proofErr w:type="spellEnd"/>
      <w:r w:rsidR="00647B72" w:rsidRPr="00AD1B25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C7422A" w:rsidRPr="00AD1B25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="00AD1B25" w:rsidRPr="00AD1B25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="007D213D">
        <w:rPr>
          <w:rFonts w:ascii="Times New Roman" w:hAnsi="Times New Roman" w:cs="Times New Roman"/>
          <w:b/>
          <w:sz w:val="20"/>
          <w:szCs w:val="20"/>
          <w:lang w:val="en-US"/>
        </w:rPr>
        <w:t xml:space="preserve">:00 la </w:t>
      </w:r>
      <w:proofErr w:type="spellStart"/>
      <w:r w:rsidR="007D213D">
        <w:rPr>
          <w:rFonts w:ascii="Times New Roman" w:hAnsi="Times New Roman" w:cs="Times New Roman"/>
          <w:b/>
          <w:sz w:val="20"/>
          <w:szCs w:val="20"/>
          <w:lang w:val="en-US"/>
        </w:rPr>
        <w:t>solicitare</w:t>
      </w:r>
      <w:proofErr w:type="spellEnd"/>
      <w:r w:rsidR="007D213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7D213D">
        <w:rPr>
          <w:rFonts w:ascii="Times New Roman" w:hAnsi="Times New Roman" w:cs="Times New Roman"/>
          <w:b/>
          <w:sz w:val="20"/>
          <w:szCs w:val="20"/>
          <w:lang w:val="en-US"/>
        </w:rPr>
        <w:t>canditatei</w:t>
      </w:r>
      <w:proofErr w:type="spellEnd"/>
      <w:r w:rsidR="007D213D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</w:p>
    <w:p w14:paraId="0870A55F" w14:textId="77777777" w:rsidR="00195473" w:rsidRDefault="00195473" w:rsidP="00195473">
      <w:pPr>
        <w:ind w:right="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Probleme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intervenite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pe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durata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desfăşurării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interviului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nu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este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cazul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2023"/>
        <w:gridCol w:w="1760"/>
        <w:gridCol w:w="1720"/>
        <w:gridCol w:w="816"/>
        <w:gridCol w:w="883"/>
      </w:tblGrid>
      <w:tr w:rsidR="00195473" w14:paraId="4BA528D9" w14:textId="77777777" w:rsidTr="00C0405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4D97E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Candidat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8A883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Numele şi prenumele membrilor comisiei: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9F74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</w:t>
            </w:r>
          </w:p>
          <w:p w14:paraId="1F42F444" w14:textId="77777777" w:rsidR="00195473" w:rsidRDefault="00195473" w:rsidP="00C0405E">
            <w:pPr>
              <w:ind w:left="-63" w:right="-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A759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Rezultat</w:t>
            </w:r>
          </w:p>
          <w:p w14:paraId="629DE895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proba</w:t>
            </w:r>
          </w:p>
          <w:p w14:paraId="5EF08181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interviu</w:t>
            </w:r>
          </w:p>
        </w:tc>
      </w:tr>
      <w:tr w:rsidR="00BD5A7F" w14:paraId="39E87242" w14:textId="77777777" w:rsidTr="00C040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F7C2" w14:textId="77777777" w:rsidR="00BD5A7F" w:rsidRDefault="00BD5A7F" w:rsidP="00BD5A7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988AB" w14:textId="77777777" w:rsidR="00BD5A7F" w:rsidRDefault="00BD5A7F" w:rsidP="00BD5A7F">
            <w:pPr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PREȘEDINTE COMISIE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F4FE" w14:textId="77777777" w:rsidR="00BD5A7F" w:rsidRDefault="00BD5A7F" w:rsidP="00BD5A7F">
            <w:pPr>
              <w:ind w:left="-53" w:right="-132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MEMBRUL NR.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8B32" w14:textId="77777777" w:rsidR="00BD5A7F" w:rsidRDefault="00647B72" w:rsidP="00BD5A7F">
            <w:pPr>
              <w:ind w:right="-114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mEMBRUL NR. 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A540" w14:textId="77777777" w:rsidR="00BD5A7F" w:rsidRDefault="00BD5A7F" w:rsidP="00BD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68E9" w14:textId="77777777" w:rsidR="00BD5A7F" w:rsidRDefault="00BD5A7F" w:rsidP="00BD5A7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A7F" w14:paraId="5E882CE5" w14:textId="77777777" w:rsidTr="00C0405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42FFC" w14:textId="4186D813" w:rsidR="00BD5A7F" w:rsidRDefault="00081A47" w:rsidP="00BD5A7F">
            <w:pPr>
              <w:ind w:right="9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1670/22.04.2025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1A080" w14:textId="2B22E767" w:rsidR="00BD5A7F" w:rsidRDefault="00C7422A" w:rsidP="00BD5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330E" w14:textId="62AD554A" w:rsidR="00BD5A7F" w:rsidRDefault="00C7422A" w:rsidP="00BD5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70EF" w14:textId="2B207BD7" w:rsidR="00BD5A7F" w:rsidRDefault="00C7422A" w:rsidP="00BD5A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5A4A" w14:textId="17C9F970" w:rsidR="00BD5A7F" w:rsidRDefault="00C7422A" w:rsidP="00BD5A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BD5A7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9E14" w14:textId="77777777" w:rsidR="00BD5A7F" w:rsidRDefault="00BD5A7F" w:rsidP="00BD5A7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ADMIS</w:t>
            </w:r>
          </w:p>
        </w:tc>
      </w:tr>
    </w:tbl>
    <w:p w14:paraId="292F3FE9" w14:textId="77777777" w:rsidR="00195473" w:rsidRDefault="00195473" w:rsidP="00195473">
      <w:pPr>
        <w:jc w:val="both"/>
        <w:rPr>
          <w:rFonts w:ascii="Times New Roman" w:hAnsi="Times New Roman" w:cs="Times New Roman"/>
          <w:b/>
          <w:sz w:val="20"/>
          <w:szCs w:val="20"/>
          <w:vertAlign w:val="superscript"/>
          <w:lang w:val="en-US"/>
        </w:rPr>
      </w:pPr>
    </w:p>
    <w:p w14:paraId="14B384A5" w14:textId="77777777" w:rsidR="00195473" w:rsidRDefault="00195473" w:rsidP="00195473">
      <w:pPr>
        <w:spacing w:before="240" w:after="12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REZULTATUL FINAL AL CONCURSULUI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226"/>
        <w:gridCol w:w="1229"/>
        <w:gridCol w:w="1170"/>
        <w:gridCol w:w="816"/>
        <w:gridCol w:w="883"/>
      </w:tblGrid>
      <w:tr w:rsidR="00647B72" w14:paraId="4BA2E1C4" w14:textId="77777777" w:rsidTr="00C0405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46DDB" w14:textId="77777777" w:rsidR="00195473" w:rsidRDefault="00195473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Număr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dosar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Candidat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74213" w14:textId="77777777" w:rsidR="00195473" w:rsidRDefault="00195473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Funcția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publică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vacantă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care 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organizează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concursul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examenul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B2BC" w14:textId="77777777" w:rsidR="00195473" w:rsidRDefault="00195473" w:rsidP="00C0405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PROBELE  CONCURSULUI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C5A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58B75" w14:textId="77777777" w:rsidR="00195473" w:rsidRDefault="00195473" w:rsidP="00C0405E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</w:t>
            </w:r>
          </w:p>
          <w:p w14:paraId="6C33DB45" w14:textId="77777777" w:rsidR="00195473" w:rsidRDefault="00195473" w:rsidP="00C0405E">
            <w:pPr>
              <w:spacing w:line="360" w:lineRule="auto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E91E" w14:textId="77777777" w:rsidR="00195473" w:rsidRDefault="00195473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Rezultat</w:t>
            </w:r>
          </w:p>
          <w:p w14:paraId="0C4EF1E7" w14:textId="77777777" w:rsidR="00195473" w:rsidRDefault="00195473" w:rsidP="00C0405E">
            <w:pPr>
              <w:spacing w:line="360" w:lineRule="auto"/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concurs</w:t>
            </w:r>
          </w:p>
        </w:tc>
      </w:tr>
      <w:tr w:rsidR="00647B72" w14:paraId="622EFC3B" w14:textId="77777777" w:rsidTr="00C040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F48B" w14:textId="77777777" w:rsidR="00195473" w:rsidRDefault="00195473" w:rsidP="00C0405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841" w14:textId="77777777" w:rsidR="00195473" w:rsidRDefault="00195473" w:rsidP="00C04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4B3" w14:textId="77777777" w:rsidR="00195473" w:rsidRDefault="00195473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 obţinut la proba scrisă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5DC3" w14:textId="77777777" w:rsidR="00195473" w:rsidRDefault="00195473" w:rsidP="00C0405E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Punctaj obţinut la interviu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5C74D" w14:textId="77777777" w:rsidR="00195473" w:rsidRDefault="00195473" w:rsidP="00C04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9710" w14:textId="77777777" w:rsidR="00195473" w:rsidRDefault="00195473" w:rsidP="00C040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B72" w14:paraId="7F4347BA" w14:textId="77777777" w:rsidTr="00C040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8F3ED9" w14:textId="27C2752C" w:rsidR="00195473" w:rsidRDefault="00081A47" w:rsidP="00C0405E">
            <w:pPr>
              <w:ind w:right="9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1670/22.04.2025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AD562" w14:textId="77777777" w:rsidR="00195473" w:rsidRDefault="00195473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Func</w:t>
            </w:r>
            <w:r w:rsidR="00647B72">
              <w:rPr>
                <w:rFonts w:ascii="Times New Roman" w:hAnsi="Times New Roman" w:cs="Times New Roman"/>
                <w:sz w:val="20"/>
                <w:szCs w:val="20"/>
              </w:rPr>
              <w:t>tie publică de execuție de inspector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</w:t>
            </w:r>
            <w:r w:rsidR="00647B72">
              <w:rPr>
                <w:rFonts w:ascii="Times New Roman" w:hAnsi="Times New Roman" w:cs="Times New Roman"/>
                <w:sz w:val="20"/>
                <w:szCs w:val="20"/>
              </w:rPr>
              <w:t>ls. I grad profesional debutant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r w:rsidR="00647B72">
              <w:rPr>
                <w:rFonts w:ascii="Times New Roman" w:hAnsi="Times New Roman" w:cs="Times New Roman"/>
                <w:sz w:val="20"/>
                <w:szCs w:val="20"/>
              </w:rPr>
              <w:t>compartimentul Taxe și impozite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068B" w14:textId="77777777" w:rsidR="00195473" w:rsidRDefault="00647B72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B261" w14:textId="55C6697F" w:rsidR="00195473" w:rsidRDefault="00C7422A" w:rsidP="00C0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E957" w14:textId="654BB07D" w:rsidR="00195473" w:rsidRDefault="00647B72" w:rsidP="00C04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7422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67A1" w14:textId="77777777" w:rsidR="00195473" w:rsidRDefault="00195473" w:rsidP="00C0405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ADMIS</w:t>
            </w:r>
          </w:p>
        </w:tc>
      </w:tr>
    </w:tbl>
    <w:p w14:paraId="5323AC45" w14:textId="77777777" w:rsidR="00195473" w:rsidRDefault="00195473" w:rsidP="00195473">
      <w:pPr>
        <w:jc w:val="both"/>
        <w:rPr>
          <w:rFonts w:ascii="Times New Roman" w:hAnsi="Times New Roman" w:cs="Times New Roman"/>
          <w:b/>
          <w:w w:val="200"/>
          <w:sz w:val="20"/>
          <w:szCs w:val="20"/>
          <w:lang w:val="en-US"/>
        </w:rPr>
      </w:pPr>
    </w:p>
    <w:p w14:paraId="1A94BD18" w14:textId="0BB5D2C7" w:rsidR="00195473" w:rsidRDefault="00647B72" w:rsidP="00195473">
      <w:pPr>
        <w:jc w:val="both"/>
        <w:rPr>
          <w:rFonts w:ascii="Times New Roman" w:hAnsi="Times New Roman" w:cs="Times New Roman"/>
          <w:b/>
          <w:w w:val="2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w w:val="200"/>
          <w:sz w:val="20"/>
          <w:szCs w:val="20"/>
          <w:lang w:val="en-US"/>
        </w:rPr>
        <w:t>Data</w:t>
      </w:r>
      <w:r w:rsidRPr="00C01F51">
        <w:rPr>
          <w:rFonts w:ascii="Times New Roman" w:hAnsi="Times New Roman" w:cs="Times New Roman"/>
          <w:b/>
          <w:w w:val="200"/>
          <w:sz w:val="20"/>
          <w:szCs w:val="20"/>
          <w:lang w:val="en-US"/>
        </w:rPr>
        <w:t xml:space="preserve">: </w:t>
      </w:r>
      <w:r w:rsidR="00D22313" w:rsidRPr="00C01F51">
        <w:rPr>
          <w:rFonts w:ascii="Times New Roman" w:hAnsi="Times New Roman" w:cs="Times New Roman"/>
          <w:b/>
          <w:w w:val="200"/>
          <w:sz w:val="20"/>
          <w:szCs w:val="20"/>
          <w:lang w:val="en-US"/>
        </w:rPr>
        <w:t>30</w:t>
      </w:r>
      <w:r w:rsidR="00C7422A" w:rsidRPr="00C01F51">
        <w:rPr>
          <w:rFonts w:ascii="Times New Roman" w:hAnsi="Times New Roman" w:cs="Times New Roman"/>
          <w:b/>
          <w:w w:val="200"/>
          <w:sz w:val="20"/>
          <w:szCs w:val="20"/>
          <w:lang w:val="en-US"/>
        </w:rPr>
        <w:t>.0</w:t>
      </w:r>
      <w:r w:rsidR="00D22313" w:rsidRPr="00C01F51">
        <w:rPr>
          <w:rFonts w:ascii="Times New Roman" w:hAnsi="Times New Roman" w:cs="Times New Roman"/>
          <w:b/>
          <w:w w:val="200"/>
          <w:sz w:val="20"/>
          <w:szCs w:val="20"/>
          <w:lang w:val="en-US"/>
        </w:rPr>
        <w:t>4</w:t>
      </w:r>
      <w:r w:rsidR="00C7422A" w:rsidRPr="00C01F51">
        <w:rPr>
          <w:rFonts w:ascii="Times New Roman" w:hAnsi="Times New Roman" w:cs="Times New Roman"/>
          <w:b/>
          <w:w w:val="200"/>
          <w:sz w:val="20"/>
          <w:szCs w:val="20"/>
          <w:lang w:val="en-US"/>
        </w:rPr>
        <w:t>.2025</w:t>
      </w:r>
    </w:p>
    <w:p w14:paraId="5726F605" w14:textId="77777777" w:rsidR="00195473" w:rsidRDefault="00195473" w:rsidP="00195473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COMISIA DE CONCURS: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92"/>
        <w:gridCol w:w="4299"/>
        <w:gridCol w:w="2829"/>
      </w:tblGrid>
      <w:tr w:rsidR="00647B72" w14:paraId="2BF2DB94" w14:textId="77777777" w:rsidTr="00647B72">
        <w:tc>
          <w:tcPr>
            <w:tcW w:w="104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B8EF6B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  <w:t>SECRETAR:</w:t>
            </w:r>
          </w:p>
        </w:tc>
        <w:tc>
          <w:tcPr>
            <w:tcW w:w="238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C587EE" w14:textId="7EEB24DF" w:rsidR="00647B72" w:rsidRPr="00483B33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568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FC87CF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vertAlign w:val="subscript"/>
                <w:lang w:val="en-US"/>
              </w:rPr>
              <w:t>……………………………..</w:t>
            </w:r>
          </w:p>
        </w:tc>
      </w:tr>
      <w:tr w:rsidR="00647B72" w14:paraId="74CD08A5" w14:textId="77777777" w:rsidTr="00647B72">
        <w:tc>
          <w:tcPr>
            <w:tcW w:w="10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E8C44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</w:pPr>
          </w:p>
        </w:tc>
        <w:tc>
          <w:tcPr>
            <w:tcW w:w="23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DBD3" w14:textId="77777777" w:rsidR="00647B72" w:rsidRPr="00483B33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US"/>
              </w:rPr>
            </w:pPr>
          </w:p>
        </w:tc>
        <w:tc>
          <w:tcPr>
            <w:tcW w:w="15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26A9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vertAlign w:val="subscript"/>
                <w:lang w:val="en-US"/>
              </w:rPr>
            </w:pPr>
          </w:p>
        </w:tc>
      </w:tr>
      <w:tr w:rsidR="00647B72" w14:paraId="2B026F7F" w14:textId="77777777" w:rsidTr="00647B72">
        <w:tc>
          <w:tcPr>
            <w:tcW w:w="10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18751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</w:pPr>
          </w:p>
        </w:tc>
        <w:tc>
          <w:tcPr>
            <w:tcW w:w="23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257D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</w:pPr>
          </w:p>
        </w:tc>
        <w:tc>
          <w:tcPr>
            <w:tcW w:w="15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7F803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vertAlign w:val="subscript"/>
                <w:lang w:val="en-US"/>
              </w:rPr>
            </w:pPr>
          </w:p>
        </w:tc>
      </w:tr>
      <w:tr w:rsidR="00647B72" w14:paraId="3F3B1608" w14:textId="77777777" w:rsidTr="00647B72">
        <w:tc>
          <w:tcPr>
            <w:tcW w:w="104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1DE7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</w:pPr>
          </w:p>
        </w:tc>
        <w:tc>
          <w:tcPr>
            <w:tcW w:w="238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D454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/>
              </w:rPr>
            </w:pPr>
          </w:p>
        </w:tc>
        <w:tc>
          <w:tcPr>
            <w:tcW w:w="156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50D7" w14:textId="77777777" w:rsidR="00647B72" w:rsidRDefault="00647B72" w:rsidP="00C04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vertAlign w:val="subscript"/>
                <w:lang w:val="en-US"/>
              </w:rPr>
            </w:pPr>
          </w:p>
        </w:tc>
      </w:tr>
    </w:tbl>
    <w:p w14:paraId="6D04A051" w14:textId="77777777" w:rsidR="00E71ACB" w:rsidRDefault="00E71ACB" w:rsidP="00E71ACB"/>
    <w:sectPr w:rsidR="00E71ACB" w:rsidSect="001F7334">
      <w:headerReference w:type="default" r:id="rId9"/>
      <w:pgSz w:w="11900" w:h="16840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89BB2" w14:textId="77777777" w:rsidR="00F5334B" w:rsidRDefault="00F5334B">
      <w:pPr>
        <w:spacing w:after="0" w:line="240" w:lineRule="auto"/>
      </w:pPr>
      <w:r>
        <w:separator/>
      </w:r>
    </w:p>
  </w:endnote>
  <w:endnote w:type="continuationSeparator" w:id="0">
    <w:p w14:paraId="051F9F56" w14:textId="77777777" w:rsidR="00F5334B" w:rsidRDefault="00F5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CED78" w14:textId="77777777" w:rsidR="00F5334B" w:rsidRDefault="00F5334B">
      <w:pPr>
        <w:spacing w:after="0" w:line="240" w:lineRule="auto"/>
      </w:pPr>
      <w:r>
        <w:separator/>
      </w:r>
    </w:p>
  </w:footnote>
  <w:footnote w:type="continuationSeparator" w:id="0">
    <w:p w14:paraId="34F192DD" w14:textId="77777777" w:rsidR="00F5334B" w:rsidRDefault="00F5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C1D65" w14:textId="77777777" w:rsidR="00DC2873" w:rsidRDefault="00DC2873">
    <w:pPr>
      <w:pStyle w:val="Header"/>
    </w:pPr>
  </w:p>
  <w:p w14:paraId="4450696F" w14:textId="77777777" w:rsidR="00DC2873" w:rsidRDefault="00DC2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2" w15:restartNumberingAfterBreak="0">
    <w:nsid w:val="04E32D8C"/>
    <w:multiLevelType w:val="hybridMultilevel"/>
    <w:tmpl w:val="ED1A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83544"/>
    <w:multiLevelType w:val="hybridMultilevel"/>
    <w:tmpl w:val="050E4F1A"/>
    <w:lvl w:ilvl="0" w:tplc="D6D66D0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96847">
    <w:abstractNumId w:val="3"/>
  </w:num>
  <w:num w:numId="2" w16cid:durableId="170151195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A03"/>
    <w:rsid w:val="0001788A"/>
    <w:rsid w:val="00064CCE"/>
    <w:rsid w:val="00081A47"/>
    <w:rsid w:val="000A48C7"/>
    <w:rsid w:val="0012086E"/>
    <w:rsid w:val="001626A1"/>
    <w:rsid w:val="00195473"/>
    <w:rsid w:val="00195FC3"/>
    <w:rsid w:val="001A47F5"/>
    <w:rsid w:val="001D44AF"/>
    <w:rsid w:val="002033FD"/>
    <w:rsid w:val="00210B0B"/>
    <w:rsid w:val="00223D6E"/>
    <w:rsid w:val="002732FC"/>
    <w:rsid w:val="002944A5"/>
    <w:rsid w:val="002A3E6B"/>
    <w:rsid w:val="002F27E9"/>
    <w:rsid w:val="00304246"/>
    <w:rsid w:val="0030517E"/>
    <w:rsid w:val="003573CF"/>
    <w:rsid w:val="0037235D"/>
    <w:rsid w:val="0038265E"/>
    <w:rsid w:val="003E6EAD"/>
    <w:rsid w:val="00411237"/>
    <w:rsid w:val="004121CD"/>
    <w:rsid w:val="00461370"/>
    <w:rsid w:val="00483B33"/>
    <w:rsid w:val="00486873"/>
    <w:rsid w:val="004C05FD"/>
    <w:rsid w:val="004F4D5E"/>
    <w:rsid w:val="00501109"/>
    <w:rsid w:val="005360A7"/>
    <w:rsid w:val="005837AF"/>
    <w:rsid w:val="00587AD6"/>
    <w:rsid w:val="005C3B25"/>
    <w:rsid w:val="00625470"/>
    <w:rsid w:val="0063091F"/>
    <w:rsid w:val="00647B72"/>
    <w:rsid w:val="006B1049"/>
    <w:rsid w:val="006E3D57"/>
    <w:rsid w:val="006F2097"/>
    <w:rsid w:val="006F6A62"/>
    <w:rsid w:val="007132CB"/>
    <w:rsid w:val="00776EAF"/>
    <w:rsid w:val="007C4BC2"/>
    <w:rsid w:val="007D1A45"/>
    <w:rsid w:val="007D213D"/>
    <w:rsid w:val="007D3468"/>
    <w:rsid w:val="00813A39"/>
    <w:rsid w:val="00837374"/>
    <w:rsid w:val="00850F08"/>
    <w:rsid w:val="008719F1"/>
    <w:rsid w:val="008D426D"/>
    <w:rsid w:val="00942719"/>
    <w:rsid w:val="009D42CC"/>
    <w:rsid w:val="00A37A03"/>
    <w:rsid w:val="00A51B89"/>
    <w:rsid w:val="00A60B1F"/>
    <w:rsid w:val="00A7330A"/>
    <w:rsid w:val="00A85572"/>
    <w:rsid w:val="00A86722"/>
    <w:rsid w:val="00AD1B25"/>
    <w:rsid w:val="00B0610F"/>
    <w:rsid w:val="00B60C56"/>
    <w:rsid w:val="00B95E92"/>
    <w:rsid w:val="00B97A17"/>
    <w:rsid w:val="00BB4BD3"/>
    <w:rsid w:val="00BC5DEB"/>
    <w:rsid w:val="00BD5A7F"/>
    <w:rsid w:val="00BF4E3A"/>
    <w:rsid w:val="00C01F51"/>
    <w:rsid w:val="00C173FC"/>
    <w:rsid w:val="00C40E1A"/>
    <w:rsid w:val="00C459F1"/>
    <w:rsid w:val="00C7422A"/>
    <w:rsid w:val="00CA071C"/>
    <w:rsid w:val="00CB7774"/>
    <w:rsid w:val="00CF544C"/>
    <w:rsid w:val="00D152F0"/>
    <w:rsid w:val="00D22313"/>
    <w:rsid w:val="00D22B39"/>
    <w:rsid w:val="00D46CE7"/>
    <w:rsid w:val="00D5280A"/>
    <w:rsid w:val="00D72150"/>
    <w:rsid w:val="00DA441B"/>
    <w:rsid w:val="00DC2873"/>
    <w:rsid w:val="00DC466B"/>
    <w:rsid w:val="00E03D71"/>
    <w:rsid w:val="00E70D9E"/>
    <w:rsid w:val="00E71ACB"/>
    <w:rsid w:val="00ED12D3"/>
    <w:rsid w:val="00EE1308"/>
    <w:rsid w:val="00EE3E4B"/>
    <w:rsid w:val="00EE4D00"/>
    <w:rsid w:val="00F5334B"/>
    <w:rsid w:val="00F661BA"/>
    <w:rsid w:val="00F83374"/>
    <w:rsid w:val="00FC41A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8F5B"/>
  <w15:chartTrackingRefBased/>
  <w15:docId w15:val="{6B71A024-7D65-40D5-9418-764AA260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049"/>
    <w:pPr>
      <w:spacing w:after="200" w:line="276" w:lineRule="auto"/>
    </w:pPr>
    <w:rPr>
      <w:rFonts w:eastAsiaTheme="minorEastAsia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B60C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60C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7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B104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6B10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B1049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10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1049"/>
    <w:rPr>
      <w:rFonts w:eastAsiaTheme="minorEastAsia"/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B60C56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B60C56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customStyle="1" w:styleId="Corptext2">
    <w:name w:val="Corp text 2"/>
    <w:basedOn w:val="Normal"/>
    <w:rsid w:val="00B60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fr-FR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7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ro-RO"/>
    </w:rPr>
  </w:style>
  <w:style w:type="paragraph" w:styleId="ListParagraph">
    <w:name w:val="List Paragraph"/>
    <w:aliases w:val="Akapit z listą BS,Outlines a.b.c.,List_Paragraph,Multilevel para_II,Akapit z lista BS,body 2,Forth level,LIT,List Paragraph11,Colorful List - Accent 11,Medium Grid 1 - Accent 21,Normal bullet 2"/>
    <w:basedOn w:val="Normal"/>
    <w:link w:val="ListParagraphChar"/>
    <w:uiPriority w:val="34"/>
    <w:qFormat/>
    <w:rsid w:val="00CB777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Heading10">
    <w:name w:val="Heading #1_"/>
    <w:basedOn w:val="DefaultParagraphFont"/>
    <w:link w:val="Heading11"/>
    <w:locked/>
    <w:rsid w:val="008D426D"/>
    <w:rPr>
      <w:rFonts w:ascii="Times New Roman" w:eastAsia="Times New Roman" w:hAnsi="Times New Roman" w:cs="Times New Roman"/>
      <w:b/>
      <w:bCs/>
      <w:color w:val="2D2D2D"/>
      <w:sz w:val="18"/>
      <w:szCs w:val="18"/>
    </w:rPr>
  </w:style>
  <w:style w:type="paragraph" w:customStyle="1" w:styleId="Heading11">
    <w:name w:val="Heading #1"/>
    <w:basedOn w:val="Normal"/>
    <w:link w:val="Heading10"/>
    <w:rsid w:val="008D426D"/>
    <w:pPr>
      <w:widowControl w:val="0"/>
      <w:spacing w:after="230" w:line="240" w:lineRule="auto"/>
      <w:ind w:firstLine="160"/>
      <w:outlineLvl w:val="0"/>
    </w:pPr>
    <w:rPr>
      <w:rFonts w:ascii="Times New Roman" w:eastAsia="Times New Roman" w:hAnsi="Times New Roman" w:cs="Times New Roman"/>
      <w:b/>
      <w:bCs/>
      <w:color w:val="2D2D2D"/>
      <w:sz w:val="18"/>
      <w:szCs w:val="18"/>
      <w:lang w:val="en-US" w:eastAsia="en-US"/>
    </w:rPr>
  </w:style>
  <w:style w:type="table" w:styleId="TableGrid">
    <w:name w:val="Table Grid"/>
    <w:basedOn w:val="TableNormal"/>
    <w:rsid w:val="00461370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44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44A5"/>
    <w:rPr>
      <w:rFonts w:eastAsiaTheme="minorEastAsia"/>
      <w:lang w:val="ro-RO" w:eastAsia="ro-RO"/>
    </w:rPr>
  </w:style>
  <w:style w:type="character" w:customStyle="1" w:styleId="Heading20">
    <w:name w:val="Heading #2_"/>
    <w:basedOn w:val="DefaultParagraphFont"/>
    <w:link w:val="Heading21"/>
    <w:locked/>
    <w:rsid w:val="006F209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1">
    <w:name w:val="Heading #2"/>
    <w:basedOn w:val="Normal"/>
    <w:link w:val="Heading20"/>
    <w:rsid w:val="006F2097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C2"/>
    <w:rPr>
      <w:rFonts w:ascii="Segoe UI" w:eastAsiaTheme="minorEastAsia" w:hAnsi="Segoe UI" w:cs="Segoe UI"/>
      <w:sz w:val="18"/>
      <w:szCs w:val="18"/>
      <w:lang w:val="ro-RO" w:eastAsia="ro-RO"/>
    </w:rPr>
  </w:style>
  <w:style w:type="paragraph" w:styleId="Title">
    <w:name w:val="Title"/>
    <w:basedOn w:val="Normal"/>
    <w:link w:val="TitleChar"/>
    <w:qFormat/>
    <w:rsid w:val="0006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064CCE"/>
    <w:rPr>
      <w:rFonts w:ascii="Times New Roman" w:eastAsia="Times New Roman" w:hAnsi="Times New Roman" w:cs="Times New Roman"/>
      <w:b/>
      <w:szCs w:val="20"/>
      <w:u w:val="single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EE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E4B"/>
    <w:rPr>
      <w:rFonts w:eastAsiaTheme="minorEastAsia"/>
      <w:lang w:val="ro-RO" w:eastAsia="ro-RO"/>
    </w:rPr>
  </w:style>
  <w:style w:type="paragraph" w:styleId="NormalWeb">
    <w:name w:val="Normal (Web)"/>
    <w:basedOn w:val="Normal"/>
    <w:uiPriority w:val="99"/>
    <w:unhideWhenUsed/>
    <w:rsid w:val="0058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587AD6"/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7AD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body 2 Char,Forth level Char,LIT Char,List Paragraph11 Char,Colorful List - Accent 11 Char,Medium Grid 1 - Accent 21 Char"/>
    <w:link w:val="ListParagraph"/>
    <w:uiPriority w:val="34"/>
    <w:locked/>
    <w:rsid w:val="00486873"/>
    <w:rPr>
      <w:rFonts w:ascii="Calibri" w:eastAsia="Calibri" w:hAnsi="Calibri" w:cs="Times New Roman"/>
    </w:rPr>
  </w:style>
  <w:style w:type="paragraph" w:customStyle="1" w:styleId="Frspaiere2">
    <w:name w:val="Fără spațiere2"/>
    <w:qFormat/>
    <w:rsid w:val="002A3E6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97A17"/>
    <w:pPr>
      <w:suppressAutoHyphens/>
      <w:autoSpaceDN w:val="0"/>
      <w:spacing w:line="242" w:lineRule="auto"/>
    </w:pPr>
    <w:rPr>
      <w:rFonts w:ascii="Calibri" w:eastAsia="SimSun" w:hAnsi="Calibri" w:cs="Tahoma"/>
      <w:kern w:val="3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mitren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User</cp:lastModifiedBy>
  <cp:revision>9</cp:revision>
  <cp:lastPrinted>2025-01-15T11:04:00Z</cp:lastPrinted>
  <dcterms:created xsi:type="dcterms:W3CDTF">2025-04-30T08:47:00Z</dcterms:created>
  <dcterms:modified xsi:type="dcterms:W3CDTF">2025-04-30T12:12:00Z</dcterms:modified>
</cp:coreProperties>
</file>